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01" w:rsidRPr="009F592C" w:rsidRDefault="00046B0A">
      <w:pPr>
        <w:rPr>
          <w:rFonts w:ascii="Saysettha Unicode" w:hAnsi="Saysettha Unicode" w:cs="Saysettha Unicode"/>
          <w:sz w:val="24"/>
          <w:szCs w:val="24"/>
          <w:lang w:bidi="lo-LA"/>
        </w:rPr>
      </w:pPr>
      <w:r w:rsidRPr="009F592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ທລຍ ເສີມສ້າງຄວາມເຂັ້ມແຂງໃຫ້ແກ່ພະນ</w:t>
      </w:r>
      <w:r w:rsidR="00BE6EE0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ັກງານປັບປຸງຊີວິດການເປັນຢູ່ </w:t>
      </w:r>
      <w:r w:rsidRPr="009F592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ເຊື່ອມສານໂພຊະນາການ</w:t>
      </w:r>
    </w:p>
    <w:p w:rsidR="00046B0A" w:rsidRPr="009F592C" w:rsidRDefault="00F243E8" w:rsidP="00046B0A">
      <w:pPr>
        <w:jc w:val="right"/>
        <w:rPr>
          <w:rFonts w:ascii="Saysettha Unicode" w:hAnsi="Saysettha Unicode" w:cs="Saysettha Unicode"/>
          <w:sz w:val="24"/>
          <w:szCs w:val="24"/>
          <w:lang w:bidi="lo-LA"/>
        </w:rPr>
      </w:pPr>
      <w:r w:rsidRPr="009F592C">
        <w:rPr>
          <w:rFonts w:ascii="Saysettha Unicode" w:hAnsi="Saysettha Unicode" w:cs="Saysettha Unicode" w:hint="c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5F2A51" wp14:editId="3CE75E49">
            <wp:simplePos x="0" y="0"/>
            <wp:positionH relativeFrom="column">
              <wp:posOffset>-57150</wp:posOffset>
            </wp:positionH>
            <wp:positionV relativeFrom="paragraph">
              <wp:posOffset>433705</wp:posOffset>
            </wp:positionV>
            <wp:extent cx="4152900" cy="2768600"/>
            <wp:effectExtent l="0" t="0" r="0" b="0"/>
            <wp:wrapThrough wrapText="bothSides">
              <wp:wrapPolygon edited="0">
                <wp:start x="0" y="0"/>
                <wp:lineTo x="0" y="21402"/>
                <wp:lineTo x="21501" y="21402"/>
                <wp:lineTo x="2150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0A" w:rsidRPr="009F592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ໂດຍ: ແສງອາລຸນ ພິລາຈັນ</w:t>
      </w:r>
    </w:p>
    <w:p w:rsidR="0031037F" w:rsidRPr="009F592C" w:rsidRDefault="00046B0A" w:rsidP="00DD1FF9">
      <w:pPr>
        <w:ind w:firstLine="720"/>
        <w:jc w:val="both"/>
        <w:rPr>
          <w:rFonts w:ascii="Saysettha Unicode" w:eastAsia="Arial Unicode MS" w:hAnsi="Saysettha Unicode" w:cs="Saysettha Unicode"/>
          <w:sz w:val="24"/>
          <w:szCs w:val="24"/>
          <w:lang w:val="fr-FR" w:bidi="lo-LA"/>
        </w:rPr>
      </w:pPr>
      <w:r w:rsidRPr="009F592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ເພື່ອເປັນການປັບປຸງ ແລະ ເສີມສ້າງຄວາມເຂັ້ມແຂງໃຫ້ແກ່ພະນັກງານ ທລຍ ໂດຍສະເພາະແມ່ນ ພະນັກງານປັບ</w:t>
      </w:r>
      <w:r w:rsidR="0031037F" w:rsidRPr="009F592C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BE6EE0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ປຸງຊີວິດການເປັນຢູ່ </w:t>
      </w:r>
      <w:r w:rsidRPr="009F592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ເຊື່ອມສານໂພຊະນາການ ໄດ້ເຂົ້າໃຈຢ່າງເລີກເຊິ່ງເຖິງຂັ້ນຕອນຂອງການຈັດຕັ້ງປະຕິບັດວຽກງານດ້ານປັບປຸງຊີວິດການເປັນຢູ່ ແລະ ໂພຊະນາການ ທີ່ກໍາລັງຈັດຕັ້ງປະຕິບັດຢູ່ </w:t>
      </w:r>
      <w:r w:rsidRPr="009F592C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165 ບ້ານ ຢູ່​ເມືອງ​ຮ້ຽມ ​ແ</w:t>
      </w:r>
      <w:r w:rsidR="0031037F" w:rsidRPr="009F592C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 xml:space="preserve">ລະ ​ເມືອງ​ຊ່ອນ ​ແຂວງ​ຫົວພັນ, </w:t>
      </w:r>
      <w:r w:rsidRPr="009F592C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 xml:space="preserve"> ​ເມືອງ​ເຊ​ໂປ​ນ ​ແລະ ​ເມືອງ​ນອງ ​ແຂວງ​ສະຫວັນ​ນະ​ເຂດ</w:t>
      </w:r>
      <w:r w:rsidR="00DD1FF9" w:rsidRPr="009F592C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 xml:space="preserve"> ໃຫ້ມີປະສິດທິພາບ ແລະ ປະສິດທິຜົນຫລາຍກວ່າເກົ່ານັ້ນ ໃນລະຫວ່າງວັນທີ 18-22 ມັງກອນ 2016 ກອງທຶນຫລຸດຜ່ອນຄວາມທຸກຍາກ (ທລຍ) ຈຶ່ງໄດ້ຈັດຊຸດຝຶກອົບຮົມວິທີ</w:t>
      </w:r>
      <w:r w:rsidR="00DD1FF9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ການຈັດ​ຕັ້ງ​ປະຕິບັດ​ກິດຈະກໍາ​ປັບປຸງ​ຊີວິດ​ການ​ເປັນ​ຢູ່ ເຊື່ອມ​ສານໂພຊະ​ນາ​ການ ຂຶ້ນທີຫ້ອງ</w:t>
      </w:r>
      <w:r w:rsidR="0031037F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ປະຊຸມ​ຂອງ ຄະນະ</w:t>
      </w:r>
      <w:r w:rsidR="00DD1FF9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ພັດທະນາຊົນນະບົດ ແລະ ລຶບລ້າງຄວາມທຸກຍາກຂັ້ນສູນກາງ</w:t>
      </w:r>
      <w:r w:rsidR="0031037F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.</w:t>
      </w:r>
      <w:r w:rsidR="00DD1FF9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</w:p>
    <w:p w:rsidR="00046B0A" w:rsidRPr="009F592C" w:rsidRDefault="0051772D" w:rsidP="00DD1FF9">
      <w:pPr>
        <w:ind w:firstLine="720"/>
        <w:jc w:val="both"/>
        <w:rPr>
          <w:rFonts w:ascii="Saysettha Unicode" w:eastAsia="Arial Unicode MS" w:hAnsi="Saysettha Unicode" w:cs="Saysettha Unicode"/>
          <w:sz w:val="24"/>
          <w:szCs w:val="24"/>
          <w:lang w:val="fr-FR" w:bidi="lo-LA"/>
        </w:rPr>
      </w:pP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ຊຸດ​ອົບ</w:t>
      </w:r>
      <w:r w:rsidR="0031037F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ຮົມ​ດັ່ງກ່າວ​ໄດ້​ຮັບ​ກຽດ ກ່າວ​ເປີດ​ກອງ​ປະຊຸມ </w:t>
      </w:r>
      <w:r w:rsidR="00DD1FF9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ໂດຍ ທ່ານ ບຸນກວ້າງ ສຸວັນນະພັນ, ຜູ້ອໍານວຍ</w:t>
      </w:r>
      <w:r w:rsidR="0031037F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  <w:r w:rsidR="00DD1FF9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ການບໍລິຫານ ທລຍ</w:t>
      </w:r>
      <w:r w:rsidR="00A07727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ແລະ ການເຂົ້າຮ່ວມເປັນຄູຝຶກຂອງ</w:t>
      </w:r>
      <w:r w:rsidR="00A62CFD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ຊ່ຽວຊານຈາກທະນາຄານໂລກ ແລະ </w:t>
      </w:r>
      <w:r w:rsidR="00A07727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ພະນ</w:t>
      </w:r>
      <w:r w:rsidR="0031037F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ັກງານ ທລຍ ຂັ້ນສູນກາງ 6 ທ່ານ, </w:t>
      </w:r>
      <w:r w:rsidR="00A07727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ນັກສໍາມະນາກອນຫລາຍກວ່າ 50 ທ່ານ, ຍິງ 25 ທ່ານ.</w:t>
      </w:r>
    </w:p>
    <w:p w:rsidR="00344995" w:rsidRPr="009F592C" w:rsidRDefault="00A07727" w:rsidP="00A07727">
      <w:pPr>
        <w:jc w:val="both"/>
        <w:rPr>
          <w:rFonts w:ascii="Saysettha Unicode" w:eastAsia="Arial Unicode MS" w:hAnsi="Saysettha Unicode" w:cs="Saysettha Unicode"/>
          <w:sz w:val="24"/>
          <w:szCs w:val="24"/>
          <w:lang w:val="fr-FR" w:bidi="lo-LA"/>
        </w:rPr>
      </w:pP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ab/>
        <w:t xml:space="preserve">ສໍາລັບການຝຶກອົບຮົມໃນເທື່ອນີ້ໄດ້ມີຫລາຍຫົວຂໍ້ທີ່ສໍາຄັນ ເຊັ່ນ: </w:t>
      </w:r>
      <w:r w:rsidR="00A62CFD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ການ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ແລກປ່ຽນບົດຮຽນຂອງການວາງແຜນຂັ້ນບ້ານ ແລະ ຂັ້ນກຸ່ມບ້ານ, ທົບທວນຄືນວິໃສທັດ ຈຸດປະສົງ ແລະ ວິທີການຈັດຕັ້ງປະຕິບັດ</w:t>
      </w:r>
      <w:r w:rsidR="007C42F0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ກິດຈະກໍາຂອ</w:t>
      </w:r>
      <w:r w:rsidR="00A6758A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ງ ທລຍ, ຮູບແບບຂອງການສ້າງຕັ້ງ ກຸ່ມ</w:t>
      </w:r>
      <w:r w:rsidR="007C42F0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ຊ່ວຍເຫລືອເຊິ່ງກັນ ແລະ ກັນ</w:t>
      </w:r>
      <w:r w:rsidR="00A6758A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(ກຊກ)</w:t>
      </w:r>
      <w:r w:rsidR="007C42F0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, ບາດກ້າວຂອງການຈັດຕັ້ງປະຕິບັດວຽກ</w:t>
      </w:r>
      <w:r w:rsidR="00A6758A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ປັບປຸງ​ຊີວິດ​ການ​ເປັນ​ຢູ່</w:t>
      </w:r>
      <w:r w:rsidR="0031037F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​ແລະ </w:t>
      </w:r>
      <w:r w:rsidR="00A6758A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ໂພຊະ​ນາ​ການ</w:t>
      </w:r>
      <w:r w:rsidR="0031037F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, ວິທີການຈັດກອງປະຊຸມ </w:t>
      </w:r>
      <w:r w:rsidR="00A6758A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ກຊກ </w:t>
      </w:r>
      <w:r w:rsidR="0031037F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ຂັ</w:t>
      </w:r>
      <w:r w:rsidR="00344995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້</w:t>
      </w:r>
      <w:r w:rsidR="0031037F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ນ​ບ້ານ</w:t>
      </w:r>
      <w:r w:rsidR="00A6758A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ຄັ້ງທີ 1</w:t>
      </w:r>
      <w:r w:rsidR="0031037F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​ແລະ ວິທີ​ການ​ສ້າງ​ຕັ້ງ ສະ​ໂມ​ສອນ​ໂພຊະ​ນາ​ການບ້້ານ </w:t>
      </w:r>
      <w:r w:rsidR="00A6758A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, 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  <w:r w:rsidR="00A6758A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ວິທີການຈັດກອງປະຊຸມ ກຊກ ຄັ້ງທີ 2 ເພື່ອສ້າງຕັ້ງກຸ່ມ ກຊກ ຄວນປະກອບມີເງື່ອນໄຂ ແລະ ມາດຖານທີ່</w:t>
      </w:r>
      <w:r w:rsidR="00344995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ອື່ນໆ ລວມທັງ​ສ້າງ​ຄວາມ​ເຂົ້າ​ໃຈ​ໃຫ້​</w:t>
      </w:r>
      <w:r w:rsidR="00344995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lastRenderedPageBreak/>
        <w:t xml:space="preserve">ກັບ​ພະນັກງານ​ກ່ຽວ​ກັບ​ຂັ້ນ​ຕອນ ​ແລະ ບາດກ້າວ​ຂອງ​ການຈັດ​ຕັ້ງ​ປະຕິບັດ​ວຽກ​ງານ​ປັບປຸງ​ຊີວິດ​ການ​ເປົນ​ຢູ່ ​ແລະ ​ໂພຊະ​ນາ​ການ  </w:t>
      </w:r>
      <w:r w:rsidR="00A6758A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  </w:t>
      </w:r>
      <w:r w:rsidR="00344995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  <w:r w:rsidR="00A6758A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  <w:r w:rsidR="00344995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  <w:r w:rsidR="00F243E8" w:rsidRPr="009F592C">
        <w:rPr>
          <w:rFonts w:ascii="Saysettha Unicode" w:eastAsia="Arial Unicode MS" w:hAnsi="Saysettha Unicode" w:cs="Saysettha Unicode" w:hint="cs"/>
          <w:noProof/>
          <w:sz w:val="24"/>
          <w:szCs w:val="24"/>
        </w:rPr>
        <w:drawing>
          <wp:inline distT="0" distB="0" distL="0" distR="0" wp14:anchorId="08281B80" wp14:editId="05B3C2F6">
            <wp:extent cx="6143625" cy="4095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995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  <w:r w:rsidR="00A62CFD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  <w:r w:rsidR="00344995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​ໃນ​ນັ້ນ,</w:t>
      </w:r>
      <w:r w:rsidR="00A62CFD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  <w:r w:rsidR="00344995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ຄວາມ​ສໍາຄັນ ​ແລະ ຜົນ​ປະ​ໂຫຽດຈາກ​</w:t>
      </w:r>
      <w:r w:rsidR="00A62CFD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ການຝາກເງິນ ແລະ ການບໍລິຫານ, ວິໃສທັດຂອງການປ່ຽນແປງພຶດ</w:t>
      </w:r>
      <w:r w:rsidR="00344995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ຕິກໍາ ຈາກສະໂມສອນໂພຊະນາການທີ່ດີ ກໍ​ໍໄດ້ລົງ​ເລິກ​ສະ​ເໜີ​ລາຍ​ລະອຽດ ​ເພື່ອ​ໃຫ້​ຜູ້​ເຂົ້າ​ຮ່ວມ​ມີ​ຄວາມ​ເຂົ້າ​ໃຈ​ຢ່າງ​ເລິກ​ເຊີ່ງ, ອາຫານປະເພດໃດດີຕໍ່​ສຸຂະພາບ </w:t>
      </w:r>
      <w:r w:rsidR="00A62CFD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ຄວນປູກໄວ້ບໍລິໂພກ, ທາງເລືອກກ່ຽວກັບອາຫານປະເພດຊີ້ນໃນ</w:t>
      </w:r>
      <w:r w:rsidR="00344995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ຄົວ</w:t>
      </w:r>
      <w:r w:rsidR="00A62CFD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ເຮືອນ. </w:t>
      </w:r>
    </w:p>
    <w:p w:rsidR="00A07727" w:rsidRPr="009F592C" w:rsidRDefault="00344995" w:rsidP="00344995">
      <w:pPr>
        <w:ind w:firstLine="720"/>
        <w:jc w:val="both"/>
        <w:rPr>
          <w:rFonts w:ascii="Saysettha Unicode" w:eastAsia="Arial Unicode MS" w:hAnsi="Saysettha Unicode" w:cs="Saysettha Unicode"/>
          <w:sz w:val="24"/>
          <w:szCs w:val="24"/>
          <w:lang w:val="fr-FR" w:bidi="lo-LA"/>
        </w:rPr>
      </w:pP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ພາຍຫລັງສໍາເລັດການນໍາສະ</w:t>
      </w:r>
      <w:r w:rsidR="00A40EDC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ເໜີຂອງຄູຝຶກແລ້ວ</w:t>
      </w:r>
      <w:r w:rsidR="00A62CFD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  <w:r w:rsidR="00A40EDC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ເພື່ອໃຫ້ນັກສໍາມະນາກອນໄດ້ມີຄວາມເຂົ້າໃຈຢ່າງ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  <w:r w:rsidR="00A40EDC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ທ່ອງແທ້ນັ້ນ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ໄດ້ມີການແບ່ງກຸ່ມຄົ້ນຄວ້າ ອອກ​ເປັນ ສອງ​ກຸ່ມຄື ກຸ່ມ​ກິດຈະ​ກໍາ</w:t>
      </w:r>
      <w:r w:rsidR="00A40EDC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ປັບປຸງຊີວິດການເປັນຢູ່ ແລະ 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ກິດຈະ​ກໍາໂພຊະນາການ ທັ້ງນີ້ ກໍເພື່ອ​ເຮັດ​ໃຫ້​ນັກ​ສາ​ມະ​ນາກ​ອນ​ໄດ້​ຝຶກ​ຫັດ​ຮຽນ​ຈັດ​ຕັ້ງ​ປະຕິບັດ​ຕົງ​ຈີ​ງ ​ໄປ​ຄຽງ​ຄູ່​ກັບ​ທິດ</w:t>
      </w:r>
      <w:r w:rsidR="00E65BFE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​ສະດ​ີ ​ທັງ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ເປັນ​ການ​ເພີ່ມ</w:t>
      </w:r>
      <w:r w:rsidR="00E65BFE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​ການ​ສາ</w:t>
      </w:r>
      <w:r w:rsidR="0051772D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ທິດ ​ແລະ ສະ​ແດງ​ບົດບາດ​ລະຄອນ​ກ້ອ</w:t>
      </w:r>
      <w:r w:rsidR="00E65BFE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ມໄປ​ພອ້ມໆ​ກັນ</w:t>
      </w:r>
      <w:r w:rsidR="00A40EDC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.</w:t>
      </w:r>
    </w:p>
    <w:p w:rsidR="00A40EDC" w:rsidRPr="009F592C" w:rsidRDefault="000C01EC" w:rsidP="00A07727">
      <w:pPr>
        <w:jc w:val="both"/>
        <w:rPr>
          <w:rFonts w:ascii="Saysettha Unicode" w:eastAsia="Arial Unicode MS" w:hAnsi="Saysettha Unicode" w:cs="Saysettha Unicode"/>
          <w:sz w:val="24"/>
          <w:szCs w:val="24"/>
          <w:cs/>
          <w:lang w:val="fr-FR" w:bidi="lo-LA"/>
        </w:rPr>
      </w:pP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ab/>
        <w:t>ທ່ານ</w:t>
      </w:r>
      <w:r w:rsidR="00930ABC" w:rsidRPr="009F592C">
        <w:rPr>
          <w:rFonts w:ascii="Saysettha Unicode" w:eastAsia="Arial Unicode MS" w:hAnsi="Saysettha Unicode" w:cs="Saysettha Unicode"/>
          <w:sz w:val="24"/>
          <w:szCs w:val="24"/>
          <w:lang w:val="fr-FR" w:bidi="lo-LA"/>
        </w:rPr>
        <w:t xml:space="preserve"> </w:t>
      </w:r>
      <w:r w:rsidR="00930ABC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ນາງ ພອນ​ມະ​ນີ ສີມມະ​ລີ, ຜູ້​ຮັບຜິດຊອບ​ວຽກ​ງານ​ໂພຊະ​ນາ​ການ​​ເມືອງ​ທ່າ​ປາງ​ທອງ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ໄດ້ກ່າ</w:t>
      </w:r>
      <w:r w:rsidR="00930ABC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ວ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ວ່າ: ຂ້າພະເຈົ້າຮູ້ສຶກພາກພູມໃຈຫລາຍທີ່ໄດ້ມີໂອກາດເຂົ້າຮ່ວມຝຶກອົບຮົມໃນເທື່ອນີ້ </w:t>
      </w:r>
      <w:r w:rsidR="006D4271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​ເພາະວ່າ 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ແຕກຕ່າງ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lastRenderedPageBreak/>
        <w:t>ຈາກຄັ້ງທີ່ຜ່ານ</w:t>
      </w:r>
      <w:r w:rsidR="006D4271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ໆ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ມາ </w:t>
      </w:r>
      <w:r w:rsidR="006D4271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ຍ້ອນວ່າ ຄູຝຶກໄດ້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ຮີບໂຮມເອົາຂັ້ນຕອນທີ່ສໍາຄັນຕ່າງໆ ໃນການຈັດຕັ້ງປະຕິບ</w:t>
      </w:r>
      <w:r w:rsidR="00883099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ັດວຽກປັບປຸງຊີວິດການເປັນຢູ່ </w:t>
      </w:r>
      <w:bookmarkStart w:id="0" w:name="_GoBack"/>
      <w:bookmarkEnd w:id="0"/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ເຊື່ອມສານໂພຊະນາການ ມາຝຶກໃຫ້ຢ່າງລະອຽດ ໂດຍສະເພາະແມ່ນການວາງແຜນຂັ້ນບ້ານ ແລະ ຂັ້ນກຸ່ມ</w:t>
      </w:r>
      <w:r w:rsidR="006D4271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, ການສ້າງຕັ້ງກຸ່ມ ກຊກ. ການ​ສ້າງ​ຕັ້ງ​ສະ​ໂມ​ສອນ​ໂພຊະ​ນາ​ການບ້ານ, ການ​ຈັ</w:t>
      </w:r>
      <w:r w:rsidR="0051772D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ດ​ກອງ​ປະຊຸມ​ໃຫ້​ສຸຂະ​ສຶກສາ ​ແກ່</w:t>
      </w:r>
      <w:r w:rsidR="006D4271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ຊຸມ​ຊົນ ​ແລະ ສະມາຊິກ​ໂພຊະ​ນາ​ການບ້ານ, ທີ່​ສໍາ​ຄົນ​ແມ່ນ​ເຂົ້າ​ໃຈ​ເລິກ​ເຊິ</w:t>
      </w:r>
      <w:r w:rsidR="0051772D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່</w:t>
      </w:r>
      <w:r w:rsidR="006D4271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​ງຕໍ່​ພາລະ​ບົດບາດ ​ແລະ ໜ້າ​ທີ່​ຮັບຜິດຊອບ​ຂອງ​ຕົນ​ໄດ້​ດີ​ຂື້ນ​ກວ່າ​ເກົ່າ,  ຊຶ່ງ​ມັນ​ເປັນ​ທິດ​ທາງ ​ແລະ ​ແນວ​ທາງ​ໃຫ້​</w:t>
      </w:r>
      <w:r w:rsidR="00006B76"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>ຂ້າພະເຈົ້າຈະນໍາເອົາຄວາມຮູ້ຈາກການຝຶກອົບຮົມໃນເທື່ອນີ້ໄປຜັນຂະຫຍາຍສູ່ວຽກງານຕົວຈິງຢູ່ຂັ້ນທ້ອງຖິ່ນຢ່າງເປັນຮູບປະທໍາ.</w:t>
      </w:r>
      <w:r w:rsidRPr="009F592C">
        <w:rPr>
          <w:rFonts w:ascii="Saysettha Unicode" w:eastAsia="Arial Unicode MS" w:hAnsi="Saysettha Unicode" w:cs="Saysettha Unicode" w:hint="cs"/>
          <w:sz w:val="24"/>
          <w:szCs w:val="24"/>
          <w:cs/>
          <w:lang w:val="fr-FR" w:bidi="lo-LA"/>
        </w:rPr>
        <w:t xml:space="preserve"> </w:t>
      </w:r>
    </w:p>
    <w:sectPr w:rsidR="00A40EDC" w:rsidRPr="009F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BA"/>
    <w:rsid w:val="000017D0"/>
    <w:rsid w:val="00002227"/>
    <w:rsid w:val="00002F0C"/>
    <w:rsid w:val="000058AC"/>
    <w:rsid w:val="00005E88"/>
    <w:rsid w:val="00006B76"/>
    <w:rsid w:val="00010866"/>
    <w:rsid w:val="00012B8D"/>
    <w:rsid w:val="00013459"/>
    <w:rsid w:val="00014ED0"/>
    <w:rsid w:val="000206C0"/>
    <w:rsid w:val="00022064"/>
    <w:rsid w:val="00024F25"/>
    <w:rsid w:val="000330A4"/>
    <w:rsid w:val="00034056"/>
    <w:rsid w:val="00034CE8"/>
    <w:rsid w:val="00040883"/>
    <w:rsid w:val="00042B56"/>
    <w:rsid w:val="00042C47"/>
    <w:rsid w:val="00043603"/>
    <w:rsid w:val="00046B0A"/>
    <w:rsid w:val="000541A7"/>
    <w:rsid w:val="000554CD"/>
    <w:rsid w:val="00064015"/>
    <w:rsid w:val="000645D8"/>
    <w:rsid w:val="00064FEB"/>
    <w:rsid w:val="0006726E"/>
    <w:rsid w:val="00071C2A"/>
    <w:rsid w:val="00076CD7"/>
    <w:rsid w:val="00082B11"/>
    <w:rsid w:val="000910C2"/>
    <w:rsid w:val="00093CA3"/>
    <w:rsid w:val="00097FBF"/>
    <w:rsid w:val="000A062B"/>
    <w:rsid w:val="000A0C5D"/>
    <w:rsid w:val="000A1CD6"/>
    <w:rsid w:val="000A2892"/>
    <w:rsid w:val="000A6A76"/>
    <w:rsid w:val="000B25DF"/>
    <w:rsid w:val="000B2960"/>
    <w:rsid w:val="000B2BE2"/>
    <w:rsid w:val="000C01EC"/>
    <w:rsid w:val="000C0259"/>
    <w:rsid w:val="000C4FD8"/>
    <w:rsid w:val="000C6624"/>
    <w:rsid w:val="000C6E1B"/>
    <w:rsid w:val="000D10B1"/>
    <w:rsid w:val="000D4A12"/>
    <w:rsid w:val="000F085C"/>
    <w:rsid w:val="000F3BF3"/>
    <w:rsid w:val="000F4D4F"/>
    <w:rsid w:val="000F59AD"/>
    <w:rsid w:val="000F5C27"/>
    <w:rsid w:val="00101529"/>
    <w:rsid w:val="0010203F"/>
    <w:rsid w:val="00106662"/>
    <w:rsid w:val="001148C2"/>
    <w:rsid w:val="00116911"/>
    <w:rsid w:val="0012726E"/>
    <w:rsid w:val="00132E77"/>
    <w:rsid w:val="001334E8"/>
    <w:rsid w:val="00134141"/>
    <w:rsid w:val="00142238"/>
    <w:rsid w:val="00143E9A"/>
    <w:rsid w:val="00144A34"/>
    <w:rsid w:val="00146470"/>
    <w:rsid w:val="00155749"/>
    <w:rsid w:val="00156D8C"/>
    <w:rsid w:val="0017159D"/>
    <w:rsid w:val="00175890"/>
    <w:rsid w:val="00177E5F"/>
    <w:rsid w:val="001924F1"/>
    <w:rsid w:val="00192CCE"/>
    <w:rsid w:val="00194B8F"/>
    <w:rsid w:val="001A3A8F"/>
    <w:rsid w:val="001A4199"/>
    <w:rsid w:val="001A54B2"/>
    <w:rsid w:val="001A5D8A"/>
    <w:rsid w:val="001B2C50"/>
    <w:rsid w:val="001B2F8E"/>
    <w:rsid w:val="001B69BC"/>
    <w:rsid w:val="001C104C"/>
    <w:rsid w:val="001C26F4"/>
    <w:rsid w:val="001C535C"/>
    <w:rsid w:val="001C6449"/>
    <w:rsid w:val="001D278B"/>
    <w:rsid w:val="001E767E"/>
    <w:rsid w:val="001E7DCB"/>
    <w:rsid w:val="001F3CF6"/>
    <w:rsid w:val="00206462"/>
    <w:rsid w:val="00210B7B"/>
    <w:rsid w:val="002429BF"/>
    <w:rsid w:val="00242C80"/>
    <w:rsid w:val="002446F3"/>
    <w:rsid w:val="0025450F"/>
    <w:rsid w:val="00260987"/>
    <w:rsid w:val="00261564"/>
    <w:rsid w:val="00267A68"/>
    <w:rsid w:val="002718BB"/>
    <w:rsid w:val="00271E4A"/>
    <w:rsid w:val="00276C87"/>
    <w:rsid w:val="00277824"/>
    <w:rsid w:val="00277DEF"/>
    <w:rsid w:val="00291429"/>
    <w:rsid w:val="00292B02"/>
    <w:rsid w:val="002956DF"/>
    <w:rsid w:val="00295BA4"/>
    <w:rsid w:val="002A21AA"/>
    <w:rsid w:val="002A2CA4"/>
    <w:rsid w:val="002A7DFD"/>
    <w:rsid w:val="002B19D8"/>
    <w:rsid w:val="002B3376"/>
    <w:rsid w:val="002B50EF"/>
    <w:rsid w:val="002B78EC"/>
    <w:rsid w:val="002C62F4"/>
    <w:rsid w:val="002C6700"/>
    <w:rsid w:val="002C7613"/>
    <w:rsid w:val="002D04F4"/>
    <w:rsid w:val="002D1643"/>
    <w:rsid w:val="002D4626"/>
    <w:rsid w:val="002D6781"/>
    <w:rsid w:val="002D6B90"/>
    <w:rsid w:val="002E13CA"/>
    <w:rsid w:val="002E2172"/>
    <w:rsid w:val="002F0D4E"/>
    <w:rsid w:val="002F2FB9"/>
    <w:rsid w:val="002F43FE"/>
    <w:rsid w:val="002F4EF2"/>
    <w:rsid w:val="003028EA"/>
    <w:rsid w:val="003039D0"/>
    <w:rsid w:val="003040F3"/>
    <w:rsid w:val="00305739"/>
    <w:rsid w:val="00307FA5"/>
    <w:rsid w:val="0031037F"/>
    <w:rsid w:val="0031099B"/>
    <w:rsid w:val="00324B71"/>
    <w:rsid w:val="003252AF"/>
    <w:rsid w:val="0032746A"/>
    <w:rsid w:val="00330056"/>
    <w:rsid w:val="003332FC"/>
    <w:rsid w:val="00344995"/>
    <w:rsid w:val="00345BF0"/>
    <w:rsid w:val="0034625C"/>
    <w:rsid w:val="003568B0"/>
    <w:rsid w:val="00361D2A"/>
    <w:rsid w:val="003632DF"/>
    <w:rsid w:val="00365939"/>
    <w:rsid w:val="00374199"/>
    <w:rsid w:val="003757B7"/>
    <w:rsid w:val="00375E58"/>
    <w:rsid w:val="00380BDB"/>
    <w:rsid w:val="00383A04"/>
    <w:rsid w:val="003866FC"/>
    <w:rsid w:val="003923BA"/>
    <w:rsid w:val="00392BE9"/>
    <w:rsid w:val="003943BD"/>
    <w:rsid w:val="003967BD"/>
    <w:rsid w:val="003979D5"/>
    <w:rsid w:val="003A10D4"/>
    <w:rsid w:val="003A20C2"/>
    <w:rsid w:val="003A46FE"/>
    <w:rsid w:val="003B11FA"/>
    <w:rsid w:val="003C2DA4"/>
    <w:rsid w:val="003C4969"/>
    <w:rsid w:val="003C4E24"/>
    <w:rsid w:val="003C78B6"/>
    <w:rsid w:val="003D01FF"/>
    <w:rsid w:val="003D6EEF"/>
    <w:rsid w:val="003D7CAD"/>
    <w:rsid w:val="003E33F2"/>
    <w:rsid w:val="003E52C0"/>
    <w:rsid w:val="003E5D8D"/>
    <w:rsid w:val="003E63F8"/>
    <w:rsid w:val="003E7032"/>
    <w:rsid w:val="003F178F"/>
    <w:rsid w:val="004029B1"/>
    <w:rsid w:val="00403844"/>
    <w:rsid w:val="0040399D"/>
    <w:rsid w:val="00404086"/>
    <w:rsid w:val="00404497"/>
    <w:rsid w:val="00404CC5"/>
    <w:rsid w:val="00415291"/>
    <w:rsid w:val="004207B5"/>
    <w:rsid w:val="00422BAB"/>
    <w:rsid w:val="00423A7C"/>
    <w:rsid w:val="0042408C"/>
    <w:rsid w:val="004270A2"/>
    <w:rsid w:val="004276D2"/>
    <w:rsid w:val="00430A1F"/>
    <w:rsid w:val="004448A4"/>
    <w:rsid w:val="00454193"/>
    <w:rsid w:val="00457168"/>
    <w:rsid w:val="00457314"/>
    <w:rsid w:val="00467EA8"/>
    <w:rsid w:val="00470D66"/>
    <w:rsid w:val="00471A02"/>
    <w:rsid w:val="00476E8A"/>
    <w:rsid w:val="00480106"/>
    <w:rsid w:val="00481AA9"/>
    <w:rsid w:val="004921B6"/>
    <w:rsid w:val="004A3744"/>
    <w:rsid w:val="004A681F"/>
    <w:rsid w:val="004B57FF"/>
    <w:rsid w:val="004B5FA5"/>
    <w:rsid w:val="004C0DA5"/>
    <w:rsid w:val="004C1089"/>
    <w:rsid w:val="004C1DD3"/>
    <w:rsid w:val="004C3127"/>
    <w:rsid w:val="004D0FDC"/>
    <w:rsid w:val="004D1468"/>
    <w:rsid w:val="004F3525"/>
    <w:rsid w:val="004F4448"/>
    <w:rsid w:val="005009D6"/>
    <w:rsid w:val="00501E8D"/>
    <w:rsid w:val="00502519"/>
    <w:rsid w:val="00505EC1"/>
    <w:rsid w:val="00507385"/>
    <w:rsid w:val="00510892"/>
    <w:rsid w:val="00516400"/>
    <w:rsid w:val="0051772D"/>
    <w:rsid w:val="00527C2A"/>
    <w:rsid w:val="00530103"/>
    <w:rsid w:val="00532725"/>
    <w:rsid w:val="00532F4F"/>
    <w:rsid w:val="00542072"/>
    <w:rsid w:val="00545058"/>
    <w:rsid w:val="005459C4"/>
    <w:rsid w:val="00556501"/>
    <w:rsid w:val="00557800"/>
    <w:rsid w:val="00567875"/>
    <w:rsid w:val="00570A91"/>
    <w:rsid w:val="00576458"/>
    <w:rsid w:val="005800B2"/>
    <w:rsid w:val="005827DA"/>
    <w:rsid w:val="005834FB"/>
    <w:rsid w:val="0058579D"/>
    <w:rsid w:val="00587F56"/>
    <w:rsid w:val="005918C8"/>
    <w:rsid w:val="00591A3C"/>
    <w:rsid w:val="005932C5"/>
    <w:rsid w:val="00595DD5"/>
    <w:rsid w:val="005970BD"/>
    <w:rsid w:val="005A0CCD"/>
    <w:rsid w:val="005C3B55"/>
    <w:rsid w:val="005C582B"/>
    <w:rsid w:val="005C7131"/>
    <w:rsid w:val="005D1F3E"/>
    <w:rsid w:val="005E77A2"/>
    <w:rsid w:val="005F3D01"/>
    <w:rsid w:val="0060305A"/>
    <w:rsid w:val="006054F3"/>
    <w:rsid w:val="00611D5A"/>
    <w:rsid w:val="00612432"/>
    <w:rsid w:val="00627D09"/>
    <w:rsid w:val="00630BE3"/>
    <w:rsid w:val="006371D7"/>
    <w:rsid w:val="00637CD1"/>
    <w:rsid w:val="006403F8"/>
    <w:rsid w:val="00644883"/>
    <w:rsid w:val="006517A4"/>
    <w:rsid w:val="00663C02"/>
    <w:rsid w:val="00673529"/>
    <w:rsid w:val="00676751"/>
    <w:rsid w:val="006853B8"/>
    <w:rsid w:val="0068651F"/>
    <w:rsid w:val="00690DF6"/>
    <w:rsid w:val="00694140"/>
    <w:rsid w:val="006945FF"/>
    <w:rsid w:val="006A0D72"/>
    <w:rsid w:val="006A19EA"/>
    <w:rsid w:val="006A458F"/>
    <w:rsid w:val="006B0B53"/>
    <w:rsid w:val="006B303D"/>
    <w:rsid w:val="006B5124"/>
    <w:rsid w:val="006C426E"/>
    <w:rsid w:val="006D14E5"/>
    <w:rsid w:val="006D2282"/>
    <w:rsid w:val="006D4271"/>
    <w:rsid w:val="006D6EE3"/>
    <w:rsid w:val="006D6F4A"/>
    <w:rsid w:val="006E38D5"/>
    <w:rsid w:val="006E7596"/>
    <w:rsid w:val="006F52E7"/>
    <w:rsid w:val="006F5EA7"/>
    <w:rsid w:val="006F6CB3"/>
    <w:rsid w:val="006F7CAD"/>
    <w:rsid w:val="007030F4"/>
    <w:rsid w:val="00703798"/>
    <w:rsid w:val="00715D5A"/>
    <w:rsid w:val="00716775"/>
    <w:rsid w:val="007205E5"/>
    <w:rsid w:val="00720D13"/>
    <w:rsid w:val="00740C3D"/>
    <w:rsid w:val="007418CB"/>
    <w:rsid w:val="00743972"/>
    <w:rsid w:val="0074620C"/>
    <w:rsid w:val="0074680D"/>
    <w:rsid w:val="0074729E"/>
    <w:rsid w:val="00760840"/>
    <w:rsid w:val="0076690C"/>
    <w:rsid w:val="00767F5B"/>
    <w:rsid w:val="00770927"/>
    <w:rsid w:val="00782EC7"/>
    <w:rsid w:val="00785D1C"/>
    <w:rsid w:val="007A0A3A"/>
    <w:rsid w:val="007A6455"/>
    <w:rsid w:val="007B2FBE"/>
    <w:rsid w:val="007C155B"/>
    <w:rsid w:val="007C414D"/>
    <w:rsid w:val="007C42F0"/>
    <w:rsid w:val="007C7859"/>
    <w:rsid w:val="007C7C1F"/>
    <w:rsid w:val="007D2877"/>
    <w:rsid w:val="007D38D3"/>
    <w:rsid w:val="007D3DBF"/>
    <w:rsid w:val="007E39D8"/>
    <w:rsid w:val="007E52D0"/>
    <w:rsid w:val="007F1B0D"/>
    <w:rsid w:val="007F340C"/>
    <w:rsid w:val="0080160F"/>
    <w:rsid w:val="008035AC"/>
    <w:rsid w:val="0080600A"/>
    <w:rsid w:val="00806032"/>
    <w:rsid w:val="008064BC"/>
    <w:rsid w:val="0081571A"/>
    <w:rsid w:val="008159C3"/>
    <w:rsid w:val="008165D3"/>
    <w:rsid w:val="008241DB"/>
    <w:rsid w:val="00826DC9"/>
    <w:rsid w:val="00832C94"/>
    <w:rsid w:val="00832FDE"/>
    <w:rsid w:val="0083534F"/>
    <w:rsid w:val="00843390"/>
    <w:rsid w:val="00846A0D"/>
    <w:rsid w:val="00846DA0"/>
    <w:rsid w:val="00850C41"/>
    <w:rsid w:val="008562A3"/>
    <w:rsid w:val="00861048"/>
    <w:rsid w:val="00862D34"/>
    <w:rsid w:val="00865BAD"/>
    <w:rsid w:val="00866DA0"/>
    <w:rsid w:val="0087056C"/>
    <w:rsid w:val="00877798"/>
    <w:rsid w:val="00881220"/>
    <w:rsid w:val="00883099"/>
    <w:rsid w:val="008A158B"/>
    <w:rsid w:val="008A509E"/>
    <w:rsid w:val="008A738F"/>
    <w:rsid w:val="008B2F5C"/>
    <w:rsid w:val="008B415A"/>
    <w:rsid w:val="008B533E"/>
    <w:rsid w:val="008B7564"/>
    <w:rsid w:val="008C327C"/>
    <w:rsid w:val="008D2418"/>
    <w:rsid w:val="008D329E"/>
    <w:rsid w:val="008D4235"/>
    <w:rsid w:val="008D7B9C"/>
    <w:rsid w:val="008E14D4"/>
    <w:rsid w:val="008E2EEF"/>
    <w:rsid w:val="008F1B31"/>
    <w:rsid w:val="008F3B45"/>
    <w:rsid w:val="00903712"/>
    <w:rsid w:val="00904AF6"/>
    <w:rsid w:val="00911633"/>
    <w:rsid w:val="0091729C"/>
    <w:rsid w:val="00930A6D"/>
    <w:rsid w:val="00930ABC"/>
    <w:rsid w:val="00934045"/>
    <w:rsid w:val="009438E9"/>
    <w:rsid w:val="009443C8"/>
    <w:rsid w:val="009531C1"/>
    <w:rsid w:val="00962B21"/>
    <w:rsid w:val="00962FD7"/>
    <w:rsid w:val="00964370"/>
    <w:rsid w:val="009704E2"/>
    <w:rsid w:val="00970ADE"/>
    <w:rsid w:val="00972637"/>
    <w:rsid w:val="0097570E"/>
    <w:rsid w:val="00976DF2"/>
    <w:rsid w:val="00987B5D"/>
    <w:rsid w:val="00987E9B"/>
    <w:rsid w:val="00987EEE"/>
    <w:rsid w:val="00995336"/>
    <w:rsid w:val="009A139A"/>
    <w:rsid w:val="009A1B67"/>
    <w:rsid w:val="009A1F75"/>
    <w:rsid w:val="009A5CED"/>
    <w:rsid w:val="009C0EDE"/>
    <w:rsid w:val="009C20FC"/>
    <w:rsid w:val="009C40D6"/>
    <w:rsid w:val="009C60F6"/>
    <w:rsid w:val="009D4EBC"/>
    <w:rsid w:val="009F0EA3"/>
    <w:rsid w:val="009F35E0"/>
    <w:rsid w:val="009F38C5"/>
    <w:rsid w:val="009F4AC4"/>
    <w:rsid w:val="009F592C"/>
    <w:rsid w:val="009F6F24"/>
    <w:rsid w:val="00A0308C"/>
    <w:rsid w:val="00A036A6"/>
    <w:rsid w:val="00A06BBB"/>
    <w:rsid w:val="00A07727"/>
    <w:rsid w:val="00A23448"/>
    <w:rsid w:val="00A24CF0"/>
    <w:rsid w:val="00A25D7A"/>
    <w:rsid w:val="00A26F59"/>
    <w:rsid w:val="00A40EDC"/>
    <w:rsid w:val="00A5110C"/>
    <w:rsid w:val="00A54F9A"/>
    <w:rsid w:val="00A558E5"/>
    <w:rsid w:val="00A6204F"/>
    <w:rsid w:val="00A62CFD"/>
    <w:rsid w:val="00A6758A"/>
    <w:rsid w:val="00A70A5A"/>
    <w:rsid w:val="00A7708F"/>
    <w:rsid w:val="00A84106"/>
    <w:rsid w:val="00A97491"/>
    <w:rsid w:val="00A9761A"/>
    <w:rsid w:val="00AA0473"/>
    <w:rsid w:val="00AA11D3"/>
    <w:rsid w:val="00AA57A6"/>
    <w:rsid w:val="00AB38B7"/>
    <w:rsid w:val="00AB7C62"/>
    <w:rsid w:val="00AC127B"/>
    <w:rsid w:val="00AC6887"/>
    <w:rsid w:val="00AD02F0"/>
    <w:rsid w:val="00AD6001"/>
    <w:rsid w:val="00AD78DC"/>
    <w:rsid w:val="00AE13FD"/>
    <w:rsid w:val="00AF2033"/>
    <w:rsid w:val="00AF316A"/>
    <w:rsid w:val="00AF7AC8"/>
    <w:rsid w:val="00B03654"/>
    <w:rsid w:val="00B067E6"/>
    <w:rsid w:val="00B14EA2"/>
    <w:rsid w:val="00B22048"/>
    <w:rsid w:val="00B25E8A"/>
    <w:rsid w:val="00B33D39"/>
    <w:rsid w:val="00B373BB"/>
    <w:rsid w:val="00B37A79"/>
    <w:rsid w:val="00B42F7A"/>
    <w:rsid w:val="00B454A0"/>
    <w:rsid w:val="00B60BF7"/>
    <w:rsid w:val="00B64A46"/>
    <w:rsid w:val="00B67909"/>
    <w:rsid w:val="00B73F20"/>
    <w:rsid w:val="00B85F23"/>
    <w:rsid w:val="00B863F5"/>
    <w:rsid w:val="00B87B86"/>
    <w:rsid w:val="00B92EDF"/>
    <w:rsid w:val="00BA11C0"/>
    <w:rsid w:val="00BA4D5B"/>
    <w:rsid w:val="00BA760B"/>
    <w:rsid w:val="00BB1B2D"/>
    <w:rsid w:val="00BB1E4B"/>
    <w:rsid w:val="00BB3809"/>
    <w:rsid w:val="00BB6D2D"/>
    <w:rsid w:val="00BC2615"/>
    <w:rsid w:val="00BC4677"/>
    <w:rsid w:val="00BC4A2C"/>
    <w:rsid w:val="00BD0D78"/>
    <w:rsid w:val="00BD44D3"/>
    <w:rsid w:val="00BE0630"/>
    <w:rsid w:val="00BE0F69"/>
    <w:rsid w:val="00BE6EE0"/>
    <w:rsid w:val="00BE71D9"/>
    <w:rsid w:val="00BF11F7"/>
    <w:rsid w:val="00BF1479"/>
    <w:rsid w:val="00BF7539"/>
    <w:rsid w:val="00C00D07"/>
    <w:rsid w:val="00C1102D"/>
    <w:rsid w:val="00C127B8"/>
    <w:rsid w:val="00C2431E"/>
    <w:rsid w:val="00C31C40"/>
    <w:rsid w:val="00C4339A"/>
    <w:rsid w:val="00C43A8E"/>
    <w:rsid w:val="00C46DEF"/>
    <w:rsid w:val="00C47377"/>
    <w:rsid w:val="00C52CF6"/>
    <w:rsid w:val="00C6480E"/>
    <w:rsid w:val="00C64E7A"/>
    <w:rsid w:val="00C70D41"/>
    <w:rsid w:val="00C72589"/>
    <w:rsid w:val="00C80945"/>
    <w:rsid w:val="00C94770"/>
    <w:rsid w:val="00C957C5"/>
    <w:rsid w:val="00CA7792"/>
    <w:rsid w:val="00CA7C85"/>
    <w:rsid w:val="00CB0190"/>
    <w:rsid w:val="00CB06CE"/>
    <w:rsid w:val="00CB37F3"/>
    <w:rsid w:val="00CB60EB"/>
    <w:rsid w:val="00CB6A2B"/>
    <w:rsid w:val="00CC0794"/>
    <w:rsid w:val="00CC19B9"/>
    <w:rsid w:val="00CC2810"/>
    <w:rsid w:val="00CD4F44"/>
    <w:rsid w:val="00CE3899"/>
    <w:rsid w:val="00CE66C2"/>
    <w:rsid w:val="00CF197C"/>
    <w:rsid w:val="00CF2EAC"/>
    <w:rsid w:val="00CF69FE"/>
    <w:rsid w:val="00D0583D"/>
    <w:rsid w:val="00D111F6"/>
    <w:rsid w:val="00D138A5"/>
    <w:rsid w:val="00D16360"/>
    <w:rsid w:val="00D17A3C"/>
    <w:rsid w:val="00D21024"/>
    <w:rsid w:val="00D43971"/>
    <w:rsid w:val="00D511D0"/>
    <w:rsid w:val="00D6396F"/>
    <w:rsid w:val="00D6763D"/>
    <w:rsid w:val="00D67FAB"/>
    <w:rsid w:val="00D722D3"/>
    <w:rsid w:val="00D73777"/>
    <w:rsid w:val="00D77BA8"/>
    <w:rsid w:val="00D80958"/>
    <w:rsid w:val="00D8178E"/>
    <w:rsid w:val="00D822F3"/>
    <w:rsid w:val="00D82E16"/>
    <w:rsid w:val="00D8521A"/>
    <w:rsid w:val="00D87654"/>
    <w:rsid w:val="00D92582"/>
    <w:rsid w:val="00DA2052"/>
    <w:rsid w:val="00DA3396"/>
    <w:rsid w:val="00DA74F1"/>
    <w:rsid w:val="00DA789E"/>
    <w:rsid w:val="00DB11C1"/>
    <w:rsid w:val="00DB1D9A"/>
    <w:rsid w:val="00DB3D48"/>
    <w:rsid w:val="00DB4E9B"/>
    <w:rsid w:val="00DC1355"/>
    <w:rsid w:val="00DD0794"/>
    <w:rsid w:val="00DD1FF9"/>
    <w:rsid w:val="00DD4BF8"/>
    <w:rsid w:val="00DD54A9"/>
    <w:rsid w:val="00DE0267"/>
    <w:rsid w:val="00DE35D5"/>
    <w:rsid w:val="00DE5C62"/>
    <w:rsid w:val="00DE6CD7"/>
    <w:rsid w:val="00E02B01"/>
    <w:rsid w:val="00E03458"/>
    <w:rsid w:val="00E03B10"/>
    <w:rsid w:val="00E05494"/>
    <w:rsid w:val="00E12F09"/>
    <w:rsid w:val="00E141A1"/>
    <w:rsid w:val="00E222A7"/>
    <w:rsid w:val="00E30250"/>
    <w:rsid w:val="00E3398E"/>
    <w:rsid w:val="00E36AB8"/>
    <w:rsid w:val="00E4038B"/>
    <w:rsid w:val="00E547A2"/>
    <w:rsid w:val="00E57603"/>
    <w:rsid w:val="00E63F27"/>
    <w:rsid w:val="00E65BFE"/>
    <w:rsid w:val="00E75075"/>
    <w:rsid w:val="00E8043C"/>
    <w:rsid w:val="00E818DD"/>
    <w:rsid w:val="00E820BE"/>
    <w:rsid w:val="00EA1810"/>
    <w:rsid w:val="00EC0E89"/>
    <w:rsid w:val="00EC2080"/>
    <w:rsid w:val="00EC30CA"/>
    <w:rsid w:val="00EC4CF0"/>
    <w:rsid w:val="00ED1688"/>
    <w:rsid w:val="00ED38E5"/>
    <w:rsid w:val="00ED56E8"/>
    <w:rsid w:val="00ED7AF5"/>
    <w:rsid w:val="00EE5423"/>
    <w:rsid w:val="00EE774E"/>
    <w:rsid w:val="00EF0F92"/>
    <w:rsid w:val="00EF2858"/>
    <w:rsid w:val="00EF3F26"/>
    <w:rsid w:val="00EF69F5"/>
    <w:rsid w:val="00F142D6"/>
    <w:rsid w:val="00F1711F"/>
    <w:rsid w:val="00F243E8"/>
    <w:rsid w:val="00F2695D"/>
    <w:rsid w:val="00F27608"/>
    <w:rsid w:val="00F27B4D"/>
    <w:rsid w:val="00F40BF8"/>
    <w:rsid w:val="00F44E9E"/>
    <w:rsid w:val="00F4586C"/>
    <w:rsid w:val="00F46839"/>
    <w:rsid w:val="00F46BB5"/>
    <w:rsid w:val="00F47D81"/>
    <w:rsid w:val="00F6034E"/>
    <w:rsid w:val="00F63C44"/>
    <w:rsid w:val="00F663E3"/>
    <w:rsid w:val="00F75678"/>
    <w:rsid w:val="00F82854"/>
    <w:rsid w:val="00F930D0"/>
    <w:rsid w:val="00F961C2"/>
    <w:rsid w:val="00F9646F"/>
    <w:rsid w:val="00F966C7"/>
    <w:rsid w:val="00FA4148"/>
    <w:rsid w:val="00FA482A"/>
    <w:rsid w:val="00FA52A3"/>
    <w:rsid w:val="00FB2598"/>
    <w:rsid w:val="00FC5AA4"/>
    <w:rsid w:val="00FD1BC0"/>
    <w:rsid w:val="00FD2DF3"/>
    <w:rsid w:val="00FD3851"/>
    <w:rsid w:val="00FD46FF"/>
    <w:rsid w:val="00FE4A79"/>
    <w:rsid w:val="00FF048E"/>
    <w:rsid w:val="00FF1CE6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3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3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2016-01-18T06:36:00Z</dcterms:created>
  <dcterms:modified xsi:type="dcterms:W3CDTF">2016-01-22T02:52:00Z</dcterms:modified>
</cp:coreProperties>
</file>